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20B" w:rsidRDefault="00A4720B" w:rsidP="00A4720B">
      <w:pPr>
        <w:spacing w:after="0" w:line="48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720B">
        <w:rPr>
          <w:rFonts w:ascii="Times New Roman" w:hAnsi="Times New Roman" w:cs="Times New Roman"/>
          <w:b/>
          <w:sz w:val="32"/>
          <w:szCs w:val="32"/>
        </w:rPr>
        <w:t xml:space="preserve">Вопросы к экзамену по дисциплине </w:t>
      </w:r>
    </w:p>
    <w:p w:rsidR="00CC7D13" w:rsidRPr="00A4720B" w:rsidRDefault="00A4720B" w:rsidP="00A4720B">
      <w:pPr>
        <w:spacing w:after="0" w:line="48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720B">
        <w:rPr>
          <w:rFonts w:ascii="Times New Roman" w:hAnsi="Times New Roman" w:cs="Times New Roman"/>
          <w:b/>
          <w:sz w:val="32"/>
          <w:szCs w:val="32"/>
        </w:rPr>
        <w:t>«Мониторинг безопасности»</w:t>
      </w:r>
    </w:p>
    <w:p w:rsidR="00482562" w:rsidRPr="00482562" w:rsidRDefault="00482562" w:rsidP="00A4720B">
      <w:pPr>
        <w:spacing w:after="0" w:line="480" w:lineRule="auto"/>
        <w:jc w:val="both"/>
        <w:rPr>
          <w:sz w:val="28"/>
          <w:szCs w:val="28"/>
        </w:rPr>
      </w:pPr>
    </w:p>
    <w:p w:rsidR="00482562" w:rsidRDefault="00482562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</w:pPr>
      <w:r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1.</w:t>
      </w:r>
      <w:r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би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ф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ры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зде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й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ль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ст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="00A4720B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ек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482562" w:rsidRDefault="00482562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2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э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</w:p>
    <w:p w:rsidR="00482562" w:rsidRDefault="00482562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3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ны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й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="00A4720B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э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спе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б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ж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ь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сти</w:t>
      </w:r>
    </w:p>
    <w:p w:rsidR="00482562" w:rsidRDefault="00482562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4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ц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аль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ль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э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не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–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ва</w:t>
      </w:r>
      <w:r w:rsidR="00A4720B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у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сто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й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ти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б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ф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ы</w:t>
      </w:r>
    </w:p>
    <w:p w:rsidR="00482562" w:rsidRDefault="00482562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5.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ль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ы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й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б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</w:p>
    <w:p w:rsidR="00482562" w:rsidRDefault="00482562" w:rsidP="00A4720B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6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3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2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нг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4"/>
          <w:w w:val="101"/>
          <w:sz w:val="28"/>
          <w:szCs w:val="28"/>
        </w:rPr>
        <w:t>б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3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жи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зн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2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5"/>
          <w:w w:val="101"/>
          <w:sz w:val="28"/>
          <w:szCs w:val="28"/>
        </w:rPr>
        <w:t>ь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и</w:t>
      </w:r>
      <w:r w:rsidR="00A4720B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.</w:t>
      </w:r>
      <w:r w:rsidR="00A4720B" w:rsidRPr="00A4720B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ф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ик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ц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нит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482562" w:rsidRDefault="00482562" w:rsidP="00A4720B">
      <w:p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7</w:t>
      </w:r>
      <w:r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ш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й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б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</w:p>
    <w:p w:rsidR="00482562" w:rsidRDefault="00482562" w:rsidP="00A4720B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8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б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proofErr w:type="spellEnd"/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A4720B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ич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</w:t>
      </w:r>
      <w:r w:rsidR="00A4720B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ой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бы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ющ</w:t>
      </w:r>
      <w:r w:rsidR="00A4720B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ей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ыш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т</w:t>
      </w:r>
      <w:r w:rsidR="00A4720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</w:p>
    <w:p w:rsidR="00482562" w:rsidRDefault="00482562" w:rsidP="00A4720B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9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й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ч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у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ж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ний</w:t>
      </w:r>
    </w:p>
    <w:p w:rsidR="00482562" w:rsidRDefault="00482562" w:rsidP="00A4720B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10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ин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ц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енк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за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вы</w:t>
      </w:r>
    </w:p>
    <w:p w:rsidR="00482562" w:rsidRDefault="00482562" w:rsidP="00A4720B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11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й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ны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</w:t>
      </w:r>
      <w:r w:rsidR="00A4720B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ск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ц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й</w:t>
      </w:r>
    </w:p>
    <w:p w:rsidR="00482562" w:rsidRDefault="00482562" w:rsidP="00A4720B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12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й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АЭС</w:t>
      </w:r>
    </w:p>
    <w:p w:rsidR="00482562" w:rsidRDefault="00482562" w:rsidP="00A4720B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13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й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ф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proofErr w:type="spellEnd"/>
      <w:r w:rsidR="00A4720B" w:rsidRPr="0048256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="00A4720B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ны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</w:p>
    <w:p w:rsidR="00482562" w:rsidRPr="00482562" w:rsidRDefault="00482562" w:rsidP="00A4720B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14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абл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юд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ль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ы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мм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б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ю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й</w:t>
      </w:r>
    </w:p>
    <w:p w:rsidR="00482562" w:rsidRDefault="00482562" w:rsidP="00A4720B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15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ц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ы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ний</w:t>
      </w:r>
    </w:p>
    <w:p w:rsidR="00482562" w:rsidRDefault="00482562" w:rsidP="00A4720B">
      <w:p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lastRenderedPageBreak/>
        <w:t>16</w:t>
      </w:r>
      <w:r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абл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юд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ль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ы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нци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</w:p>
    <w:p w:rsidR="00482562" w:rsidRDefault="00482562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17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ск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це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э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ч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к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</w:p>
    <w:p w:rsidR="00482562" w:rsidRDefault="00482562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18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ч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ства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агр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ю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щи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ещ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в,</w:t>
      </w:r>
      <w:r w:rsidR="00A4720B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вы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ю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щ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ри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</w:p>
    <w:p w:rsidR="00482562" w:rsidRDefault="00482562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19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сп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едн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ы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ещ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A4720B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ф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у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</w:p>
    <w:p w:rsidR="00482562" w:rsidRDefault="00482562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20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Пр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г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к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д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ри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б</w:t>
      </w:r>
      <w:r w:rsidR="00A4720B" w:rsidRPr="00482562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ю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щ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ещ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</w:p>
    <w:p w:rsidR="00A4720B" w:rsidRDefault="00482562" w:rsidP="00A4720B">
      <w:pPr>
        <w:tabs>
          <w:tab w:val="left" w:pos="5495"/>
        </w:tabs>
        <w:spacing w:after="0" w:line="48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21</w:t>
      </w:r>
      <w:r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вы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б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ю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щ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ещ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</w:p>
    <w:p w:rsidR="00482562" w:rsidRDefault="00482562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22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б</w:t>
      </w:r>
      <w:r w:rsidR="00A4720B" w:rsidRPr="00482562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ю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щ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ещ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</w:p>
    <w:p w:rsidR="00482562" w:rsidRPr="00482562" w:rsidRDefault="00482562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23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ны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ж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ени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э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ы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п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хра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би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ф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ры</w:t>
      </w:r>
      <w:r w:rsidR="00A4720B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</w:t>
      </w:r>
      <w:r w:rsidR="00A4720B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р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у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ю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щ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 w:rsidR="00A4720B" w:rsidRPr="0048256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A4720B" w:rsidRPr="00482562"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л</w:t>
      </w:r>
      <w:r w:rsidR="00A4720B" w:rsidRPr="00482562"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</w:rPr>
        <w:t>у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="00A4720B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A4720B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н</w:t>
      </w:r>
      <w:r w:rsidR="00A4720B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A4720B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й</w:t>
      </w:r>
    </w:p>
    <w:p w:rsidR="00A4720B" w:rsidRPr="00482562" w:rsidRDefault="00A4720B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24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="00482562"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Р</w:t>
      </w:r>
      <w:r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</w:t>
      </w:r>
      <w:r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ж</w:t>
      </w:r>
      <w:r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д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ой</w:t>
      </w:r>
      <w:r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кт</w:t>
      </w:r>
      <w:r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о</w:t>
      </w:r>
      <w:r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т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з</w:t>
      </w:r>
      <w:r w:rsidRPr="00482562"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л</w:t>
      </w:r>
      <w:r w:rsidRPr="00482562"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</w:rPr>
        <w:t>у</w:t>
      </w:r>
      <w:r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п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ри</w:t>
      </w:r>
      <w:r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вы</w:t>
      </w:r>
      <w:r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б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д</w:t>
      </w:r>
      <w:r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н</w:t>
      </w:r>
      <w:r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у</w:t>
      </w:r>
      <w:r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к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д</w:t>
      </w:r>
      <w:r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</w:p>
    <w:p w:rsidR="00A4720B" w:rsidRPr="00482562" w:rsidRDefault="00A4720B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25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="00482562"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О</w:t>
      </w:r>
      <w:r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це</w:t>
      </w:r>
      <w:r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нк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48256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482562"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</w:rPr>
        <w:t>у</w:t>
      </w:r>
      <w:r w:rsidRPr="00482562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р</w:t>
      </w:r>
      <w:r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ей</w:t>
      </w:r>
      <w:r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ш</w:t>
      </w:r>
      <w:r w:rsidRPr="00482562"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</w:rPr>
        <w:t>у</w:t>
      </w:r>
      <w:r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48256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г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о</w:t>
      </w:r>
      <w:r w:rsidRPr="0048256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зд</w:t>
      </w:r>
      <w:r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ейс</w:t>
      </w:r>
      <w:r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и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48256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б</w:t>
      </w:r>
      <w:r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ф</w:t>
      </w:r>
      <w:r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Pr="00482562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р</w:t>
      </w:r>
      <w:r w:rsidRPr="00482562"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</w:rPr>
        <w:t>у</w:t>
      </w:r>
    </w:p>
    <w:p w:rsidR="00A4720B" w:rsidRDefault="00A4720B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26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="00482562"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В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482562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="00482562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н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482562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щ</w:t>
      </w:r>
      <w:r w:rsidR="00482562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ени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482562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82562"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у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="00482562" w:rsidRPr="00482562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л</w:t>
      </w:r>
      <w:r w:rsidR="00482562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и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482562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д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="00482562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т</w:t>
      </w:r>
      <w:r w:rsidR="00482562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ь</w:t>
      </w:r>
      <w:r w:rsidR="00482562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н</w:t>
      </w:r>
      <w:r w:rsidR="00482562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т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="00482562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482562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в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A4720B" w:rsidRDefault="00A4720B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27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.</w:t>
      </w:r>
      <w:r w:rsidR="00482562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2"/>
          <w:w w:val="101"/>
          <w:sz w:val="28"/>
          <w:szCs w:val="28"/>
        </w:rPr>
        <w:t>с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н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5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3"/>
          <w:w w:val="101"/>
          <w:sz w:val="28"/>
          <w:szCs w:val="28"/>
        </w:rPr>
        <w:t>в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ы</w:t>
      </w:r>
      <w:r w:rsidR="00482562" w:rsidRPr="004825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э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к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л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г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5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-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эк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2"/>
          <w:w w:val="101"/>
          <w:sz w:val="28"/>
          <w:szCs w:val="28"/>
        </w:rPr>
        <w:t>н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3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ми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че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2"/>
          <w:w w:val="101"/>
          <w:sz w:val="28"/>
          <w:szCs w:val="28"/>
        </w:rPr>
        <w:t>с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к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5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й</w:t>
      </w:r>
      <w:r w:rsidR="00482562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экс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4"/>
          <w:w w:val="101"/>
          <w:sz w:val="28"/>
          <w:szCs w:val="28"/>
        </w:rPr>
        <w:t>п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ер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4"/>
          <w:w w:val="101"/>
          <w:sz w:val="28"/>
          <w:szCs w:val="28"/>
        </w:rPr>
        <w:t>т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и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з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ы</w:t>
      </w:r>
    </w:p>
    <w:p w:rsidR="00A4720B" w:rsidRDefault="00A4720B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28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="00482562"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Э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</w:t>
      </w:r>
      <w:r w:rsidR="00482562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482562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г</w:t>
      </w:r>
      <w:r w:rsidR="00482562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-э</w:t>
      </w:r>
      <w:r w:rsidR="00482562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к</w:t>
      </w:r>
      <w:r w:rsidR="00482562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н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="00482562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</w:t>
      </w:r>
      <w:r w:rsidR="00482562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й</w:t>
      </w:r>
      <w:r w:rsidR="00482562" w:rsidRPr="0048256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у</w:t>
      </w:r>
      <w:r w:rsidR="00482562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щ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рб</w:t>
      </w:r>
      <w:r w:rsidR="00482562" w:rsidRPr="0048256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</w:t>
      </w:r>
      <w:r w:rsidR="00482562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за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гр</w:t>
      </w:r>
      <w:r w:rsidR="00482562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 w:rsidR="00482562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тм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ос</w:t>
      </w:r>
      <w:r w:rsidR="00482562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ф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ы</w:t>
      </w:r>
    </w:p>
    <w:p w:rsidR="00A4720B" w:rsidRDefault="00A4720B" w:rsidP="00A4720B">
      <w:pPr>
        <w:tabs>
          <w:tab w:val="left" w:pos="5495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29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  <w:r w:rsidR="00482562" w:rsidRPr="0048256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Э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</w:t>
      </w:r>
      <w:r w:rsidR="00482562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</w:t>
      </w:r>
      <w:r w:rsidR="00482562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г</w:t>
      </w:r>
      <w:r w:rsidR="00482562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-э</w:t>
      </w:r>
      <w:r w:rsidR="00482562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к</w:t>
      </w:r>
      <w:r w:rsidR="00482562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н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="00482562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и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</w:t>
      </w:r>
      <w:r w:rsidR="00482562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к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й</w:t>
      </w:r>
      <w:r w:rsidR="00482562" w:rsidRPr="0048256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у</w:t>
      </w:r>
      <w:r w:rsidR="00482562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щ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рб</w:t>
      </w:r>
      <w:r w:rsidR="00482562" w:rsidRPr="0048256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</w:t>
      </w:r>
      <w:r w:rsidR="00482562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за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гр</w:t>
      </w:r>
      <w:r w:rsidR="00482562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 w:rsidR="00482562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з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н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н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и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482562" w:rsidRPr="0048256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од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м</w:t>
      </w:r>
      <w:r w:rsidR="00482562" w:rsidRPr="0048256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и</w:t>
      </w:r>
      <w:r w:rsidR="00482562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п</w:t>
      </w:r>
      <w:r w:rsidR="00482562" w:rsidRPr="00482562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ч</w:t>
      </w:r>
      <w:r w:rsidR="00482562" w:rsidRPr="00482562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вы</w:t>
      </w:r>
    </w:p>
    <w:p w:rsidR="00482562" w:rsidRPr="00482562" w:rsidRDefault="00A4720B" w:rsidP="00A4720B">
      <w:pPr>
        <w:tabs>
          <w:tab w:val="left" w:pos="360"/>
          <w:tab w:val="left" w:pos="5495"/>
        </w:tabs>
        <w:spacing w:after="0" w:line="48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30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.</w:t>
      </w:r>
      <w:r w:rsidR="00482562" w:rsidRPr="0048256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Н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р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ма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ти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вн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5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-п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2"/>
          <w:w w:val="101"/>
          <w:sz w:val="28"/>
          <w:szCs w:val="28"/>
        </w:rPr>
        <w:t>р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ав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3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вая</w:t>
      </w:r>
      <w:r w:rsidR="00482562" w:rsidRPr="0048256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4"/>
          <w:w w:val="101"/>
          <w:sz w:val="28"/>
          <w:szCs w:val="28"/>
        </w:rPr>
        <w:t>б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аза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м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ни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2"/>
          <w:w w:val="101"/>
          <w:sz w:val="28"/>
          <w:szCs w:val="28"/>
        </w:rPr>
        <w:t>т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5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2"/>
          <w:w w:val="101"/>
          <w:sz w:val="28"/>
          <w:szCs w:val="28"/>
        </w:rPr>
        <w:t>р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и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н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га</w:t>
      </w:r>
      <w:r w:rsidR="00482562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э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к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с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п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р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3"/>
          <w:w w:val="101"/>
          <w:sz w:val="28"/>
          <w:szCs w:val="28"/>
        </w:rPr>
        <w:t>т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и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зы</w:t>
      </w:r>
      <w:r w:rsidR="00482562" w:rsidRPr="0048256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4"/>
          <w:w w:val="101"/>
          <w:sz w:val="28"/>
          <w:szCs w:val="28"/>
        </w:rPr>
        <w:t>б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з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п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а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с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н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5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с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2"/>
          <w:w w:val="101"/>
          <w:sz w:val="28"/>
          <w:szCs w:val="28"/>
        </w:rPr>
        <w:t>т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и</w:t>
      </w:r>
      <w:r w:rsidR="00482562" w:rsidRPr="0048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жи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зн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д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3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1"/>
          <w:w w:val="101"/>
          <w:sz w:val="28"/>
          <w:szCs w:val="28"/>
        </w:rPr>
        <w:t>я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2"/>
          <w:w w:val="101"/>
          <w:sz w:val="28"/>
          <w:szCs w:val="28"/>
        </w:rPr>
        <w:t>т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е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2"/>
          <w:w w:val="101"/>
          <w:sz w:val="28"/>
          <w:szCs w:val="28"/>
        </w:rPr>
        <w:t>л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4"/>
          <w:w w:val="101"/>
          <w:sz w:val="28"/>
          <w:szCs w:val="28"/>
        </w:rPr>
        <w:t>ь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2"/>
          <w:w w:val="101"/>
          <w:sz w:val="28"/>
          <w:szCs w:val="28"/>
        </w:rPr>
        <w:t>н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4"/>
          <w:w w:val="101"/>
          <w:sz w:val="28"/>
          <w:szCs w:val="28"/>
        </w:rPr>
        <w:t>о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w w:val="101"/>
          <w:sz w:val="28"/>
          <w:szCs w:val="28"/>
        </w:rPr>
        <w:t>с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2"/>
          <w:w w:val="101"/>
          <w:sz w:val="28"/>
          <w:szCs w:val="28"/>
        </w:rPr>
        <w:t>т</w:t>
      </w:r>
      <w:r w:rsidR="00482562" w:rsidRPr="00482562">
        <w:rPr>
          <w:rFonts w:ascii="Times New Roman" w:eastAsia="Times New Roman" w:hAnsi="Times New Roman" w:cs="Times New Roman"/>
          <w:bCs/>
          <w:color w:val="000000"/>
          <w:spacing w:val="-1"/>
          <w:w w:val="101"/>
          <w:sz w:val="28"/>
          <w:szCs w:val="28"/>
        </w:rPr>
        <w:t>и</w:t>
      </w:r>
      <w:bookmarkStart w:id="0" w:name="_GoBack"/>
      <w:bookmarkEnd w:id="0"/>
    </w:p>
    <w:sectPr w:rsidR="00482562" w:rsidRPr="00482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62"/>
    <w:rsid w:val="00482562"/>
    <w:rsid w:val="00A4720B"/>
    <w:rsid w:val="00CC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E5818-BC86-4160-8B90-98B9FE623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56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</cp:revision>
  <dcterms:created xsi:type="dcterms:W3CDTF">2017-04-18T17:39:00Z</dcterms:created>
  <dcterms:modified xsi:type="dcterms:W3CDTF">2017-04-18T17:57:00Z</dcterms:modified>
</cp:coreProperties>
</file>